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99C5" w14:textId="1CE59608" w:rsidR="00E4488B" w:rsidRDefault="006E066D" w:rsidP="00E4488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4488B">
        <w:rPr>
          <w:b/>
          <w:bCs/>
          <w:sz w:val="24"/>
          <w:szCs w:val="24"/>
        </w:rPr>
        <w:t>LIVING MISSIONALLY: THE WOMAN AT THE WELL</w:t>
      </w:r>
    </w:p>
    <w:p w14:paraId="7E1C4787" w14:textId="124742F5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8</w:t>
      </w:r>
    </w:p>
    <w:p w14:paraId="087DF1B3" w14:textId="24C7A69A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(John 4:1-30, 39-42)</w:t>
      </w:r>
    </w:p>
    <w:p w14:paraId="6AEF341F" w14:textId="77777777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</w:p>
    <w:p w14:paraId="69FFEE90" w14:textId="3B1C6E44" w:rsidR="00E4488B" w:rsidRDefault="00E4488B" w:rsidP="00E4488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John 4, a _________________________________ shows up at Jacob’s well where He initiates a conversation with a ________________________________.”</w:t>
      </w:r>
    </w:p>
    <w:p w14:paraId="57F4959D" w14:textId="77777777" w:rsidR="00E4488B" w:rsidRDefault="00E4488B" w:rsidP="00E4488B">
      <w:pPr>
        <w:pStyle w:val="NoSpacing"/>
        <w:rPr>
          <w:b/>
          <w:bCs/>
          <w:sz w:val="24"/>
          <w:szCs w:val="24"/>
        </w:rPr>
      </w:pPr>
    </w:p>
    <w:p w14:paraId="2B0DF045" w14:textId="029203C4" w:rsidR="00E4488B" w:rsidRDefault="00E4488B" w:rsidP="00E4488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“Through a life-changing encounter, this woman helps us understand what it _______ ________________________.”</w:t>
      </w:r>
    </w:p>
    <w:p w14:paraId="103D9132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44C337B9" w14:textId="5B52D720" w:rsidR="00E4488B" w:rsidRDefault="00E4488B" w:rsidP="00E4488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was both _______________________________________.</w:t>
      </w:r>
    </w:p>
    <w:p w14:paraId="510CF17C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569FF1D2" w14:textId="12F2085B" w:rsidR="00E4488B" w:rsidRDefault="00E4488B" w:rsidP="00E4488B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Reached Across Racial &amp; Gender Barriers</w:t>
      </w:r>
    </w:p>
    <w:p w14:paraId="663B6A5C" w14:textId="77777777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</w:p>
    <w:p w14:paraId="229E8D54" w14:textId="7903639E" w:rsidR="00E4488B" w:rsidRDefault="00E4488B" w:rsidP="00E4488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“Jewish men didn’t _________________________________________.”</w:t>
      </w:r>
    </w:p>
    <w:p w14:paraId="489428E6" w14:textId="77777777" w:rsidR="00E4488B" w:rsidRDefault="00E4488B" w:rsidP="00E4488B">
      <w:pPr>
        <w:pStyle w:val="NoSpacing"/>
        <w:rPr>
          <w:b/>
          <w:bCs/>
          <w:sz w:val="24"/>
          <w:szCs w:val="24"/>
        </w:rPr>
      </w:pPr>
    </w:p>
    <w:p w14:paraId="36B7EEAB" w14:textId="7BCE372A" w:rsidR="00E4488B" w:rsidRDefault="00E4488B" w:rsidP="00E4488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“Jews ________________________ on Samaritans.”</w:t>
      </w:r>
    </w:p>
    <w:p w14:paraId="3EB1F24E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4C539CC4" w14:textId="06C29C21" w:rsidR="00E4488B" w:rsidRDefault="00E4488B" w:rsidP="00E4488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“Samaritans were ________________________ to the Jews.”</w:t>
      </w:r>
    </w:p>
    <w:p w14:paraId="283B439E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6F1232FF" w14:textId="35B103E1" w:rsidR="00E4488B" w:rsidRDefault="00E4488B" w:rsidP="00E4488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is what ______________________________________________.”</w:t>
      </w:r>
    </w:p>
    <w:p w14:paraId="6C7A6E50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755C2EC0" w14:textId="1D5998D4" w:rsidR="00E4488B" w:rsidRDefault="00E4488B" w:rsidP="00E4488B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light of John 4:9, the Samaritan woman “understands that no Jewish man in his right mind would make himself ceremonially __________________________________ _____________</w:t>
      </w:r>
      <w:r w:rsidR="00DB5F5E">
        <w:rPr>
          <w:b/>
          <w:bCs/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>__” (page 46).</w:t>
      </w:r>
    </w:p>
    <w:p w14:paraId="678B11B3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078DD758" w14:textId="5513A956" w:rsidR="00E4488B" w:rsidRDefault="00E4488B" w:rsidP="00E4488B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God’s Mission Can Be Fulfilled By Anyone</w:t>
      </w:r>
    </w:p>
    <w:p w14:paraId="2FAEAEA5" w14:textId="77777777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</w:p>
    <w:p w14:paraId="1B3399C8" w14:textId="69616AF6" w:rsidR="00E4488B" w:rsidRDefault="00E4488B" w:rsidP="00E4488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 can use people who arrive at the foot of the _____________________________.”</w:t>
      </w:r>
    </w:p>
    <w:p w14:paraId="1F0075EA" w14:textId="77777777" w:rsidR="00E4488B" w:rsidRDefault="00E4488B" w:rsidP="00E4488B">
      <w:pPr>
        <w:pStyle w:val="NoSpacing"/>
        <w:rPr>
          <w:b/>
          <w:bCs/>
          <w:sz w:val="24"/>
          <w:szCs w:val="24"/>
        </w:rPr>
      </w:pPr>
    </w:p>
    <w:p w14:paraId="0F8A26F7" w14:textId="50BF2AA5" w:rsidR="00E4488B" w:rsidRDefault="00E4488B" w:rsidP="00E4488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light of John 4:16, Jesus helps the Samaritan “understand that He’s more than just a tired, thirsty ____________________________________.”</w:t>
      </w:r>
    </w:p>
    <w:p w14:paraId="0D8C7C50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68C5F673" w14:textId="4F44F5E6" w:rsidR="00E4488B" w:rsidRDefault="00E4488B" w:rsidP="00E4488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must remember, though, that it isn’t about God’s being able to use just anyone; it’s the idea that ________________________________________________________.”</w:t>
      </w:r>
    </w:p>
    <w:p w14:paraId="4C1F85CB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7590B93E" w14:textId="5AA1B4D0" w:rsidR="00E4488B" w:rsidRDefault="00E4488B" w:rsidP="00E4488B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“Our obedience to Jesus makes sin a part of our past, and _______________________ _________.”</w:t>
      </w:r>
    </w:p>
    <w:p w14:paraId="4F384BC0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5B225589" w14:textId="00441F30" w:rsidR="00E4488B" w:rsidRDefault="00E4488B" w:rsidP="00E4488B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 Must Be Open To Being Used By God</w:t>
      </w:r>
    </w:p>
    <w:p w14:paraId="08E5B390" w14:textId="77777777" w:rsidR="00E4488B" w:rsidRDefault="00E4488B" w:rsidP="00E4488B">
      <w:pPr>
        <w:pStyle w:val="NoSpacing"/>
        <w:jc w:val="center"/>
        <w:rPr>
          <w:b/>
          <w:bCs/>
          <w:sz w:val="24"/>
          <w:szCs w:val="24"/>
        </w:rPr>
      </w:pPr>
    </w:p>
    <w:p w14:paraId="29BB034D" w14:textId="08E2AA72" w:rsidR="00E4488B" w:rsidRDefault="00E4488B" w:rsidP="00E4488B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“Many scholars believe she has arrived at the well around noon, not the typical time of ______________________________.”</w:t>
      </w:r>
    </w:p>
    <w:p w14:paraId="06EB0CDC" w14:textId="77777777" w:rsidR="00E4488B" w:rsidRDefault="00E4488B" w:rsidP="00E4488B">
      <w:pPr>
        <w:pStyle w:val="NoSpacing"/>
        <w:rPr>
          <w:b/>
          <w:bCs/>
          <w:sz w:val="24"/>
          <w:szCs w:val="24"/>
        </w:rPr>
      </w:pPr>
    </w:p>
    <w:p w14:paraId="2BFF2B6B" w14:textId="0C9C9ED5" w:rsidR="00E4488B" w:rsidRDefault="00E4488B" w:rsidP="00E4488B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“However, it’s the perfect time of day to come and draw water if your life is a mess, and you really ______________________________________________.”</w:t>
      </w:r>
    </w:p>
    <w:p w14:paraId="38737CD0" w14:textId="77777777" w:rsidR="00E4488B" w:rsidRDefault="00E4488B" w:rsidP="00E4488B">
      <w:pPr>
        <w:pStyle w:val="ListParagraph"/>
        <w:rPr>
          <w:b/>
          <w:bCs/>
          <w:sz w:val="24"/>
          <w:szCs w:val="24"/>
        </w:rPr>
      </w:pPr>
    </w:p>
    <w:p w14:paraId="0183CD9C" w14:textId="59A82865" w:rsidR="00E4488B" w:rsidRDefault="00E4488B" w:rsidP="00E4488B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“It is significant that she leaves her water pot and heads into the _________________ ____________________” (John 4:28).</w:t>
      </w:r>
    </w:p>
    <w:p w14:paraId="41BF6A1B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21F4A735" w14:textId="221D0F78" w:rsidR="007A5922" w:rsidRDefault="007A5922" w:rsidP="00E4488B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“Married five times and living with a guy is not the pathway to being highly ________ _________________________________________________.”</w:t>
      </w:r>
    </w:p>
    <w:p w14:paraId="4FBCD492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760C44EB" w14:textId="4EEFADA2" w:rsidR="007A5922" w:rsidRDefault="007A5922" w:rsidP="00E4488B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 (page 48).</w:t>
      </w:r>
    </w:p>
    <w:p w14:paraId="4EF27995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64348C2D" w14:textId="321567ED" w:rsidR="007A5922" w:rsidRDefault="007A5922" w:rsidP="007A5922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Pattern For Being Used By God</w:t>
      </w:r>
    </w:p>
    <w:p w14:paraId="20C00400" w14:textId="77777777" w:rsidR="007A5922" w:rsidRDefault="007A5922" w:rsidP="007A5922">
      <w:pPr>
        <w:pStyle w:val="NoSpacing"/>
        <w:jc w:val="center"/>
        <w:rPr>
          <w:b/>
          <w:bCs/>
          <w:sz w:val="24"/>
          <w:szCs w:val="24"/>
        </w:rPr>
      </w:pPr>
    </w:p>
    <w:p w14:paraId="4C240A05" w14:textId="27865DC6" w:rsidR="007A5922" w:rsidRDefault="007A5922" w:rsidP="007A592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</w:t>
      </w:r>
    </w:p>
    <w:p w14:paraId="645AF194" w14:textId="77777777" w:rsidR="007A5922" w:rsidRDefault="007A5922" w:rsidP="007A5922">
      <w:pPr>
        <w:pStyle w:val="NoSpacing"/>
        <w:rPr>
          <w:b/>
          <w:bCs/>
          <w:sz w:val="24"/>
          <w:szCs w:val="24"/>
        </w:rPr>
      </w:pPr>
    </w:p>
    <w:p w14:paraId="693BA478" w14:textId="315F0D90" w:rsidR="007A5922" w:rsidRDefault="007A5922" w:rsidP="007A592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</w:p>
    <w:p w14:paraId="79E08E9A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31EA0578" w14:textId="7E57CBFE" w:rsidR="007A5922" w:rsidRDefault="007A5922" w:rsidP="007A592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</w:t>
      </w:r>
    </w:p>
    <w:p w14:paraId="2DD249A7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07C864DE" w14:textId="4F7A946A" w:rsidR="007A5922" w:rsidRDefault="007A5922" w:rsidP="007A5922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</w:t>
      </w:r>
    </w:p>
    <w:p w14:paraId="572A72D0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0AA42BA1" w14:textId="60507B7D" w:rsidR="007A5922" w:rsidRDefault="007A5922" w:rsidP="007A592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765F2964" w14:textId="77777777" w:rsidR="007A5922" w:rsidRDefault="007A5922" w:rsidP="007A5922">
      <w:pPr>
        <w:pStyle w:val="NoSpacing"/>
        <w:jc w:val="center"/>
        <w:rPr>
          <w:b/>
          <w:bCs/>
          <w:sz w:val="24"/>
          <w:szCs w:val="24"/>
        </w:rPr>
      </w:pPr>
    </w:p>
    <w:p w14:paraId="6359DF77" w14:textId="1D5F8A95" w:rsidR="007A5922" w:rsidRDefault="007A5922" w:rsidP="007A592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of us have had a life-changing encounter with Jesus, perhaps years ago.</w:t>
      </w:r>
    </w:p>
    <w:p w14:paraId="383D3773" w14:textId="77777777" w:rsidR="007A5922" w:rsidRDefault="007A5922" w:rsidP="007A5922">
      <w:pPr>
        <w:pStyle w:val="NoSpacing"/>
        <w:rPr>
          <w:b/>
          <w:bCs/>
          <w:sz w:val="24"/>
          <w:szCs w:val="24"/>
        </w:rPr>
      </w:pPr>
    </w:p>
    <w:p w14:paraId="4B2C797D" w14:textId="4FDD91E4" w:rsidR="007A5922" w:rsidRDefault="007A5922" w:rsidP="007A592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 be continually overwhelmed by what Jesus has done for us takes ______________ ______________________________________________________.”</w:t>
      </w:r>
    </w:p>
    <w:p w14:paraId="5CCCBC0D" w14:textId="77777777" w:rsidR="007A5922" w:rsidRDefault="007A5922" w:rsidP="007A5922">
      <w:pPr>
        <w:pStyle w:val="ListParagraph"/>
        <w:rPr>
          <w:b/>
          <w:bCs/>
          <w:sz w:val="24"/>
          <w:szCs w:val="24"/>
        </w:rPr>
      </w:pPr>
    </w:p>
    <w:p w14:paraId="6BE5752A" w14:textId="2BA76F3B" w:rsidR="007A5922" w:rsidRPr="00E4488B" w:rsidRDefault="007A5922" w:rsidP="007A592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“Do we continue to be so overwhelmed by what Jesus has done for us that we ______ ___________________________________________” (page 49).</w:t>
      </w:r>
    </w:p>
    <w:sectPr w:rsidR="007A5922" w:rsidRPr="00E448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40EB" w14:textId="77777777" w:rsidR="00E25EE8" w:rsidRDefault="00E25EE8" w:rsidP="007A5922">
      <w:pPr>
        <w:spacing w:after="0" w:line="240" w:lineRule="auto"/>
      </w:pPr>
      <w:r>
        <w:separator/>
      </w:r>
    </w:p>
  </w:endnote>
  <w:endnote w:type="continuationSeparator" w:id="0">
    <w:p w14:paraId="1DFBC77F" w14:textId="77777777" w:rsidR="00E25EE8" w:rsidRDefault="00E25EE8" w:rsidP="007A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A19E" w14:textId="77777777" w:rsidR="00E25EE8" w:rsidRDefault="00E25EE8" w:rsidP="007A5922">
      <w:pPr>
        <w:spacing w:after="0" w:line="240" w:lineRule="auto"/>
      </w:pPr>
      <w:r>
        <w:separator/>
      </w:r>
    </w:p>
  </w:footnote>
  <w:footnote w:type="continuationSeparator" w:id="0">
    <w:p w14:paraId="3C857A71" w14:textId="77777777" w:rsidR="00E25EE8" w:rsidRDefault="00E25EE8" w:rsidP="007A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983151"/>
      <w:docPartObj>
        <w:docPartGallery w:val="Page Numbers (Top of Page)"/>
        <w:docPartUnique/>
      </w:docPartObj>
    </w:sdtPr>
    <w:sdtContent>
      <w:p w14:paraId="3455331D" w14:textId="2D537528" w:rsidR="007A5922" w:rsidRDefault="007A592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8B6B063" wp14:editId="61789D9E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87859797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9AC8B" w14:textId="77777777" w:rsidR="007A5922" w:rsidRDefault="007A5922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6B063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2399AC8B" w14:textId="77777777" w:rsidR="007A5922" w:rsidRDefault="007A5922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B9C"/>
    <w:multiLevelType w:val="hybridMultilevel"/>
    <w:tmpl w:val="06181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750F"/>
    <w:multiLevelType w:val="hybridMultilevel"/>
    <w:tmpl w:val="1CCA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6CAA"/>
    <w:multiLevelType w:val="hybridMultilevel"/>
    <w:tmpl w:val="A02C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32E2"/>
    <w:multiLevelType w:val="hybridMultilevel"/>
    <w:tmpl w:val="C2CA5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3693"/>
    <w:multiLevelType w:val="hybridMultilevel"/>
    <w:tmpl w:val="A20401E4"/>
    <w:lvl w:ilvl="0" w:tplc="9B602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0CF5"/>
    <w:multiLevelType w:val="hybridMultilevel"/>
    <w:tmpl w:val="E5F44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96693"/>
    <w:multiLevelType w:val="hybridMultilevel"/>
    <w:tmpl w:val="D0A87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6386">
    <w:abstractNumId w:val="1"/>
  </w:num>
  <w:num w:numId="2" w16cid:durableId="950748719">
    <w:abstractNumId w:val="4"/>
  </w:num>
  <w:num w:numId="3" w16cid:durableId="1142771299">
    <w:abstractNumId w:val="6"/>
  </w:num>
  <w:num w:numId="4" w16cid:durableId="55007884">
    <w:abstractNumId w:val="5"/>
  </w:num>
  <w:num w:numId="5" w16cid:durableId="1137651013">
    <w:abstractNumId w:val="3"/>
  </w:num>
  <w:num w:numId="6" w16cid:durableId="1805997801">
    <w:abstractNumId w:val="0"/>
  </w:num>
  <w:num w:numId="7" w16cid:durableId="77086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8B"/>
    <w:rsid w:val="006E066D"/>
    <w:rsid w:val="007A5922"/>
    <w:rsid w:val="007E5744"/>
    <w:rsid w:val="00D756E2"/>
    <w:rsid w:val="00DB5F5E"/>
    <w:rsid w:val="00E25EE8"/>
    <w:rsid w:val="00E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2F5EA"/>
  <w15:chartTrackingRefBased/>
  <w15:docId w15:val="{22FD9B72-6A53-4CBD-B78B-C81A72CD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8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22"/>
  </w:style>
  <w:style w:type="paragraph" w:styleId="Footer">
    <w:name w:val="footer"/>
    <w:basedOn w:val="Normal"/>
    <w:link w:val="FooterChar"/>
    <w:uiPriority w:val="99"/>
    <w:unhideWhenUsed/>
    <w:rsid w:val="007A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5</cp:revision>
  <cp:lastPrinted>2023-11-10T13:31:00Z</cp:lastPrinted>
  <dcterms:created xsi:type="dcterms:W3CDTF">2023-11-10T13:30:00Z</dcterms:created>
  <dcterms:modified xsi:type="dcterms:W3CDTF">2023-11-10T14:51:00Z</dcterms:modified>
</cp:coreProperties>
</file>